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D8" w:rsidRPr="002F6D82" w:rsidRDefault="00122A8B">
      <w:pPr>
        <w:rPr>
          <w:b/>
          <w:sz w:val="36"/>
          <w:szCs w:val="36"/>
        </w:rPr>
      </w:pPr>
      <w:r>
        <w:rPr>
          <w:b/>
          <w:sz w:val="36"/>
          <w:szCs w:val="36"/>
          <w:lang/>
        </w:rPr>
        <w:t>Резултати испита</w:t>
      </w:r>
      <w:r w:rsidR="002F6D82" w:rsidRPr="002F6D8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/>
        </w:rPr>
        <w:t>ОКПС</w:t>
      </w:r>
      <w:r w:rsidR="002F6D82" w:rsidRPr="002F6D8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/>
        </w:rPr>
        <w:t>јул</w:t>
      </w:r>
      <w:r>
        <w:rPr>
          <w:b/>
          <w:sz w:val="36"/>
          <w:szCs w:val="36"/>
        </w:rPr>
        <w:t xml:space="preserve"> 2019</w:t>
      </w:r>
    </w:p>
    <w:tbl>
      <w:tblPr>
        <w:tblW w:w="6389" w:type="dxa"/>
        <w:tblInd w:w="98" w:type="dxa"/>
        <w:tblLook w:val="04A0"/>
      </w:tblPr>
      <w:tblGrid>
        <w:gridCol w:w="760"/>
        <w:gridCol w:w="2718"/>
        <w:gridCol w:w="1162"/>
        <w:gridCol w:w="1749"/>
      </w:tblGrid>
      <w:tr w:rsidR="00122A8B" w:rsidRPr="00122A8B" w:rsidTr="00761DEF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1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Р. </w:t>
            </w:r>
            <w:proofErr w:type="gramStart"/>
            <w:r w:rsidRPr="00761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</w:t>
            </w:r>
            <w:proofErr w:type="gramEnd"/>
            <w:r w:rsidRPr="00761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122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122A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122A8B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22A8B" w:rsidRPr="00122A8B" w:rsidRDefault="00122A8B" w:rsidP="00761DEF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4"/>
                <w:szCs w:val="24"/>
                <w:lang/>
              </w:rPr>
            </w:pPr>
            <w:r w:rsidRPr="00122A8B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 </w:t>
            </w:r>
            <w:r w:rsidR="00761DEF">
              <w:rPr>
                <w:rFonts w:ascii="Calibri" w:eastAsia="Times New Roman" w:hAnsi="Calibri" w:cs="Arial"/>
                <w:b/>
                <w:bCs/>
                <w:sz w:val="24"/>
                <w:szCs w:val="24"/>
                <w:lang/>
              </w:rPr>
              <w:t>Писани део испита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Антовић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2013/0818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36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Арамбашић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2015/0832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36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Аранбашић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Душка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2015/0612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  <w:lang/>
              </w:rPr>
            </w:pPr>
            <w:proofErr w:type="gramStart"/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51</w:t>
            </w:r>
            <w:r w:rsidR="00761DEF">
              <w:rPr>
                <w:rFonts w:ascii="Calibri" w:eastAsia="Times New Roman" w:hAnsi="Calibri" w:cs="Arial"/>
                <w:sz w:val="24"/>
                <w:szCs w:val="24"/>
                <w:lang/>
              </w:rPr>
              <w:t>:</w:t>
            </w:r>
            <w:proofErr w:type="gramEnd"/>
            <w:r w:rsidR="00761DEF">
              <w:rPr>
                <w:rFonts w:ascii="Calibri" w:eastAsia="Times New Roman" w:hAnsi="Calibri" w:cs="Arial"/>
                <w:sz w:val="24"/>
                <w:szCs w:val="24"/>
                <w:lang/>
              </w:rPr>
              <w:t>(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Ванић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2015/0801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51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Димитров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2015/0655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18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2012/0788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33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Игњатовић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2014/0835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36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Кончаревић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2014/0682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57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2015/0570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17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Лакић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2015/0597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  <w:lang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51</w:t>
            </w:r>
            <w:r w:rsidR="00761DEF">
              <w:rPr>
                <w:rFonts w:ascii="Calibri" w:eastAsia="Times New Roman" w:hAnsi="Calibri" w:cs="Arial"/>
                <w:sz w:val="24"/>
                <w:szCs w:val="24"/>
                <w:lang/>
              </w:rPr>
              <w:t xml:space="preserve"> :(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Масал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2015/0786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63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Мијовић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2014/0820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53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Новаковић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Арсен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2015/0846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37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2014/0703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37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Пљескоњић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Горгина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2015/0779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54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2014/0843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16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2015/0804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44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Сворцан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2015/0807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55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2015/0848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19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2015/0610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65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Јулија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2015/0813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35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22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2015/0672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32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23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2015/0812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29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24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Стојиљковић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2015/0522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16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25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Суботић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2014/0510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76</w:t>
            </w:r>
          </w:p>
        </w:tc>
      </w:tr>
      <w:tr w:rsidR="00122A8B" w:rsidRPr="00122A8B" w:rsidTr="00761DE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26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Трбовић</w:t>
            </w:r>
            <w:proofErr w:type="spellEnd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2A8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A8B" w:rsidRPr="00122A8B" w:rsidRDefault="00122A8B" w:rsidP="00122A8B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22A8B">
              <w:rPr>
                <w:rFonts w:ascii="Arial" w:eastAsia="Times New Roman" w:hAnsi="Arial" w:cs="Arial"/>
                <w:sz w:val="20"/>
                <w:szCs w:val="20"/>
              </w:rPr>
              <w:t>2015/0741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22A8B" w:rsidRPr="00122A8B" w:rsidRDefault="00122A8B" w:rsidP="00122A8B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122A8B">
              <w:rPr>
                <w:rFonts w:ascii="Calibri" w:eastAsia="Times New Roman" w:hAnsi="Calibri" w:cs="Arial"/>
                <w:sz w:val="24"/>
                <w:szCs w:val="24"/>
              </w:rPr>
              <w:t>67</w:t>
            </w:r>
          </w:p>
        </w:tc>
      </w:tr>
    </w:tbl>
    <w:p w:rsidR="00122A8B" w:rsidRDefault="00122A8B"/>
    <w:p w:rsidR="00761DEF" w:rsidRPr="00761DEF" w:rsidRDefault="00761DEF" w:rsidP="002F6D82">
      <w:pPr>
        <w:pStyle w:val="ListParagraph"/>
        <w:numPr>
          <w:ilvl w:val="0"/>
          <w:numId w:val="1"/>
        </w:numPr>
      </w:pPr>
      <w:r>
        <w:rPr>
          <w:lang/>
        </w:rPr>
        <w:t>Студентима са 51 и више поена обрачуната је оцена у бази и само означени зеленом бојом су положили испит.</w:t>
      </w:r>
    </w:p>
    <w:p w:rsidR="002F6D82" w:rsidRPr="00122A8B" w:rsidRDefault="00122A8B" w:rsidP="002F6D82">
      <w:pPr>
        <w:pStyle w:val="ListParagraph"/>
        <w:numPr>
          <w:ilvl w:val="0"/>
          <w:numId w:val="1"/>
        </w:numPr>
      </w:pPr>
      <w:r>
        <w:rPr>
          <w:lang/>
        </w:rPr>
        <w:t>Увид у радове и упис оцена уторак 9.7. у 11</w:t>
      </w:r>
      <w:r>
        <w:rPr>
          <w:lang/>
        </w:rPr>
        <w:t>h</w:t>
      </w:r>
      <w:r>
        <w:rPr>
          <w:lang/>
        </w:rPr>
        <w:t xml:space="preserve"> сала 112.</w:t>
      </w:r>
    </w:p>
    <w:p w:rsidR="00EA5961" w:rsidRPr="00EA5961" w:rsidRDefault="00EA5961" w:rsidP="00EA5961"/>
    <w:p w:rsidR="00EA5961" w:rsidRPr="00761DEF" w:rsidRDefault="00761DEF" w:rsidP="00EA5961">
      <w:pPr>
        <w:rPr>
          <w:lang/>
        </w:rPr>
      </w:pPr>
      <w:r>
        <w:rPr>
          <w:lang/>
        </w:rPr>
        <w:t>03</w:t>
      </w:r>
      <w:r w:rsidR="00EA5961">
        <w:t>.</w:t>
      </w:r>
      <w:r>
        <w:rPr>
          <w:lang/>
        </w:rPr>
        <w:t>07</w:t>
      </w:r>
      <w:r w:rsidR="00EA5961">
        <w:t>.2019.</w:t>
      </w:r>
      <w:r w:rsidR="00EA5961">
        <w:tab/>
      </w:r>
      <w:r w:rsidR="00EA5961">
        <w:tab/>
      </w:r>
      <w:r w:rsidR="00EA5961">
        <w:tab/>
      </w:r>
      <w:r w:rsidR="00EA5961">
        <w:tab/>
      </w:r>
      <w:r w:rsidR="00EA5961">
        <w:tab/>
      </w:r>
      <w:r w:rsidR="00EA5961">
        <w:tab/>
      </w:r>
      <w:r w:rsidR="00EA5961">
        <w:tab/>
      </w:r>
      <w:r>
        <w:rPr>
          <w:lang/>
        </w:rPr>
        <w:t>проф. Др Недељко Живковић</w:t>
      </w:r>
    </w:p>
    <w:p w:rsidR="002F6D82" w:rsidRDefault="002F6D82"/>
    <w:p w:rsidR="00AA4D0E" w:rsidRDefault="00AA4D0E"/>
    <w:p w:rsidR="00AA4D0E" w:rsidRDefault="00AA4D0E"/>
    <w:p w:rsidR="00AA4D0E" w:rsidRDefault="00AA4D0E"/>
    <w:p w:rsidR="00AA4D0E" w:rsidRDefault="00AA4D0E"/>
    <w:p w:rsidR="00AA4D0E" w:rsidRDefault="00AA4D0E"/>
    <w:p w:rsidR="00AA4D0E" w:rsidRDefault="00AA4D0E"/>
    <w:p w:rsidR="00AA4D0E" w:rsidRDefault="00AA4D0E"/>
    <w:p w:rsidR="00C1010C" w:rsidRPr="002F6D82" w:rsidRDefault="00C1010C" w:rsidP="00AA4D0E"/>
    <w:sectPr w:rsidR="00C1010C" w:rsidRPr="002F6D82" w:rsidSect="00761DE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B1E"/>
    <w:multiLevelType w:val="hybridMultilevel"/>
    <w:tmpl w:val="A0B4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2F6D82"/>
    <w:rsid w:val="000A54CE"/>
    <w:rsid w:val="00116B4F"/>
    <w:rsid w:val="00122A8B"/>
    <w:rsid w:val="002F6D82"/>
    <w:rsid w:val="005E755A"/>
    <w:rsid w:val="00751BD8"/>
    <w:rsid w:val="00761DEF"/>
    <w:rsid w:val="00AA4D0E"/>
    <w:rsid w:val="00C1010C"/>
    <w:rsid w:val="00EA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D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01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8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Zivkovic</dc:creator>
  <cp:lastModifiedBy>Zivkovic</cp:lastModifiedBy>
  <cp:revision>5</cp:revision>
  <cp:lastPrinted>2019-06-28T09:46:00Z</cp:lastPrinted>
  <dcterms:created xsi:type="dcterms:W3CDTF">2019-06-28T08:12:00Z</dcterms:created>
  <dcterms:modified xsi:type="dcterms:W3CDTF">2019-07-03T16:06:00Z</dcterms:modified>
</cp:coreProperties>
</file>